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3D" w:rsidRPr="009A3C81" w:rsidRDefault="008F023D" w:rsidP="008F023D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</w:pPr>
      <w:bookmarkStart w:id="0" w:name="_GoBack"/>
      <w:bookmarkEnd w:id="0"/>
      <w:r w:rsidRPr="009A3C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Mẫu 5</w:t>
      </w:r>
    </w:p>
    <w:p w:rsidR="008F023D" w:rsidRPr="009A3C81" w:rsidRDefault="008F023D" w:rsidP="008F023D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15/2023</w:t>
      </w:r>
      <w:r w:rsidRPr="009A3C8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/TT-BKHCN</w:t>
      </w:r>
    </w:p>
    <w:p w:rsidR="008F023D" w:rsidRPr="009A3C81" w:rsidRDefault="008F023D" w:rsidP="008F023D">
      <w:p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2361"/>
        <w:tblW w:w="5000" w:type="pct"/>
        <w:tblLook w:val="01E0" w:firstRow="1" w:lastRow="1" w:firstColumn="1" w:lastColumn="1" w:noHBand="0" w:noVBand="0"/>
      </w:tblPr>
      <w:tblGrid>
        <w:gridCol w:w="3738"/>
        <w:gridCol w:w="5622"/>
      </w:tblGrid>
      <w:tr w:rsidR="008F023D" w:rsidRPr="009A3C81" w:rsidTr="002D550D">
        <w:tc>
          <w:tcPr>
            <w:tcW w:w="1997" w:type="pct"/>
          </w:tcPr>
          <w:p w:rsidR="008F023D" w:rsidRPr="009A3C81" w:rsidRDefault="008F023D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/>
              </w:rPr>
            </w:pPr>
            <w:r w:rsidRPr="009A3C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 w:type="page"/>
            </w:r>
            <w:r w:rsidRPr="009A3C8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br w:type="page"/>
            </w:r>
            <w:r w:rsidRPr="009A3C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 w:type="page"/>
            </w:r>
            <w:r w:rsidRPr="009A3C8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ES"/>
              </w:rPr>
              <w:t xml:space="preserve">TÊN CƠ QUAN CHỦ QUẢN </w:t>
            </w:r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/>
              </w:rPr>
              <w:t>nếu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/>
              </w:rPr>
              <w:t>có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/>
              </w:rPr>
              <w:t>)</w:t>
            </w:r>
          </w:p>
          <w:p w:rsidR="008F023D" w:rsidRPr="009A3C81" w:rsidRDefault="008F023D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ES"/>
              </w:rPr>
            </w:pPr>
            <w:r w:rsidRPr="009A3C81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220AA32" wp14:editId="1A2E2B8A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185419</wp:posOffset>
                      </wp:positionV>
                      <wp:extent cx="1009650" cy="0"/>
                      <wp:effectExtent l="0" t="0" r="19050" b="19050"/>
                      <wp:wrapNone/>
                      <wp:docPr id="78" name="Straight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59798" id="Straight Connector 7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15pt,14.6pt" to="133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zV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folCId&#10;9GjvLRFN61GplQIFtUXgBKV643JIKNXOhlrpWe3Ni6bfHVK6bIlqeGT8ejGAkoWM5E1K2DgD9x36&#10;z5pBDDl6HWU717YLkCAIOsfuXO7d4WePKBxmabqcz6CJ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"/>
                  </w:pict>
                </mc:Fallback>
              </mc:AlternateContent>
            </w: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TÊN TỔ CHỨC</w:t>
            </w: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s-ES"/>
              </w:rPr>
              <w:t xml:space="preserve"> KH&amp;CN</w:t>
            </w:r>
          </w:p>
        </w:tc>
        <w:tc>
          <w:tcPr>
            <w:tcW w:w="3003" w:type="pct"/>
          </w:tcPr>
          <w:p w:rsidR="008F023D" w:rsidRPr="009A3C81" w:rsidRDefault="008F023D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/>
              </w:rPr>
              <w:t>CỘNG HÒA XÃ HỘI CHỦ NGHĨA VIỆT NAM</w:t>
            </w:r>
          </w:p>
          <w:p w:rsidR="008F023D" w:rsidRPr="009A3C81" w:rsidRDefault="008F023D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  <w:t>Độc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  <w:t>lập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  <w:t xml:space="preserve"> -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  <w:t>Tự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  <w:t xml:space="preserve"> do -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  <w:t>Hạnh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  <w:t>phúc</w:t>
            </w:r>
            <w:proofErr w:type="spellEnd"/>
          </w:p>
          <w:p w:rsidR="008F023D" w:rsidRPr="009A3C81" w:rsidRDefault="008F023D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3C81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78490BC5" wp14:editId="25557F13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5714</wp:posOffset>
                      </wp:positionV>
                      <wp:extent cx="1962785" cy="0"/>
                      <wp:effectExtent l="0" t="0" r="37465" b="19050"/>
                      <wp:wrapNone/>
                      <wp:docPr id="77" name="Straight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2F741" id="Straight Connector 7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1.1pt,.45pt" to="225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zWHgIAADg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"/>
                  </w:pict>
                </mc:Fallback>
              </mc:AlternateContent>
            </w:r>
          </w:p>
          <w:p w:rsidR="008F023D" w:rsidRPr="009A3C81" w:rsidRDefault="008F023D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. . . . . , 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……</w:t>
            </w:r>
          </w:p>
        </w:tc>
      </w:tr>
    </w:tbl>
    <w:p w:rsidR="008F023D" w:rsidRPr="009A3C81" w:rsidRDefault="008F023D" w:rsidP="008F023D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ĐƠN ĐĂNG KÝ HOẠT ĐỘNG KHOA HỌC VÀ CÔNG NGHỆ</w:t>
      </w:r>
    </w:p>
    <w:p w:rsidR="008F023D" w:rsidRPr="009A3C81" w:rsidRDefault="008F023D" w:rsidP="008F023D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Kính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gửi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Sở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tỉnh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Tháp</w:t>
      </w:r>
      <w:proofErr w:type="spellEnd"/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F023D" w:rsidRPr="009A3C81" w:rsidRDefault="008F023D" w:rsidP="008F023D">
      <w:pPr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đủ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8F023D" w:rsidRPr="009A3C81" w:rsidRDefault="008F023D" w:rsidP="008F023D">
      <w:pPr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tắt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nếu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có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):</w:t>
      </w:r>
    </w:p>
    <w:p w:rsidR="008F023D" w:rsidRPr="009A3C81" w:rsidRDefault="008F023D" w:rsidP="008F023D">
      <w:pPr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đủ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nước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ngoài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nếu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có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):</w:t>
      </w:r>
    </w:p>
    <w:p w:rsidR="008F023D" w:rsidRPr="009A3C81" w:rsidRDefault="008F023D" w:rsidP="008F023D">
      <w:pPr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tắt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nước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ngoài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nếu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có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):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Trụ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sở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chính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Điện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thoại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                                        </w:t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Email:</w:t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Cơ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quan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quyết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định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thành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lập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cơ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8F023D" w:rsidRPr="009A3C81" w:rsidRDefault="008F023D" w:rsidP="008F023D">
      <w:pPr>
        <w:tabs>
          <w:tab w:val="left" w:pos="284"/>
          <w:tab w:val="left" w:pos="426"/>
        </w:tabs>
        <w:ind w:firstLine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Quyết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lập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  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tháng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năm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</w:p>
    <w:p w:rsidR="008F023D" w:rsidRPr="009A3C81" w:rsidRDefault="008F023D" w:rsidP="008F023D">
      <w:pPr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(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Hoặc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“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lập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proofErr w:type="gram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”</w:t>
      </w:r>
      <w:proofErr w:type="gram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đối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do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lập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Người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đứng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đầu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/CMND/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chiếu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Nơi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cấp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cấp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Điện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thoại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                                        Email: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Trình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đào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                             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nếu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có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):</w:t>
      </w:r>
    </w:p>
    <w:p w:rsidR="008F023D" w:rsidRPr="009A3C81" w:rsidRDefault="008F023D" w:rsidP="008F023D">
      <w:pP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Lĩnh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vực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ghi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tóm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tắt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căn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cứ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vào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quyết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định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thành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lập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điều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lệ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).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6.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Tổng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vốn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 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tiền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             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</w:p>
    <w:p w:rsidR="008F023D" w:rsidRPr="009A3C81" w:rsidRDefault="008F023D" w:rsidP="008F023D">
      <w:pPr>
        <w:tabs>
          <w:tab w:val="left" w:pos="9072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 Cam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kết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F023D" w:rsidRPr="009A3C81" w:rsidRDefault="008F023D" w:rsidP="008F023D">
      <w:pPr>
        <w:tabs>
          <w:tab w:val="left" w:pos="9072"/>
        </w:tabs>
        <w:ind w:firstLine="284"/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</w:pPr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-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Chịu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trách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nhiệm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về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tính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chính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xác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,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trung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thực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của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nội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dung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hồ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sơ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đăng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ký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hoạt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động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.</w:t>
      </w:r>
    </w:p>
    <w:p w:rsidR="008F023D" w:rsidRPr="009A3C81" w:rsidRDefault="008F023D" w:rsidP="008F023D">
      <w:pPr>
        <w:tabs>
          <w:tab w:val="left" w:pos="284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nội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dung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Giấy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cấp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luật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chịu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trách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nhiệm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mọi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231"/>
        <w:tblW w:w="0" w:type="auto"/>
        <w:tblLook w:val="04A0" w:firstRow="1" w:lastRow="0" w:firstColumn="1" w:lastColumn="0" w:noHBand="0" w:noVBand="1"/>
      </w:tblPr>
      <w:tblGrid>
        <w:gridCol w:w="5104"/>
      </w:tblGrid>
      <w:tr w:rsidR="008F023D" w:rsidRPr="009A3C81" w:rsidTr="002D550D">
        <w:trPr>
          <w:trHeight w:val="80"/>
        </w:trPr>
        <w:tc>
          <w:tcPr>
            <w:tcW w:w="5104" w:type="dxa"/>
            <w:shd w:val="clear" w:color="auto" w:fill="auto"/>
          </w:tcPr>
          <w:p w:rsidR="008F023D" w:rsidRPr="009A3C81" w:rsidRDefault="008F023D" w:rsidP="002D550D">
            <w:pPr>
              <w:tabs>
                <w:tab w:val="left" w:pos="284"/>
                <w:tab w:val="left" w:pos="426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/>
              </w:rPr>
              <w:t>NGƯỜI ĐẠI DIỆN CỦA TỔ CHỨC</w:t>
            </w:r>
          </w:p>
          <w:p w:rsidR="008F023D" w:rsidRPr="009A3C81" w:rsidRDefault="008F023D" w:rsidP="002D550D">
            <w:pPr>
              <w:tabs>
                <w:tab w:val="left" w:pos="284"/>
                <w:tab w:val="left" w:pos="426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</w:pPr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>ký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>và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>ghi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>rõ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>họ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>tên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  <w:t>)</w:t>
            </w:r>
          </w:p>
        </w:tc>
      </w:tr>
    </w:tbl>
    <w:p w:rsidR="00784EF4" w:rsidRDefault="00784EF4"/>
    <w:sectPr w:rsidR="00784EF4" w:rsidSect="008F023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14"/>
    <w:rsid w:val="00784EF4"/>
    <w:rsid w:val="008F023D"/>
    <w:rsid w:val="00F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76B9D-FFA5-45BE-85BD-918B80CB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2023-10-27T02:40:00Z</dcterms:created>
  <dcterms:modified xsi:type="dcterms:W3CDTF">2023-10-27T02:41:00Z</dcterms:modified>
</cp:coreProperties>
</file>